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FC0F4" w14:textId="77777777" w:rsidR="004B4690" w:rsidRPr="006328F0" w:rsidRDefault="00322C81" w:rsidP="00EE2D28">
      <w:pPr>
        <w:autoSpaceDE w:val="0"/>
        <w:autoSpaceDN w:val="0"/>
        <w:adjustRightInd w:val="0"/>
        <w:spacing w:after="0" w:line="240" w:lineRule="auto"/>
        <w:jc w:val="center"/>
        <w:rPr>
          <w:rFonts w:ascii="TTE12E94B8t00" w:hAnsi="TTE12E94B8t00" w:cs="TTE12E94B8t00"/>
          <w:sz w:val="28"/>
          <w:szCs w:val="28"/>
          <w:lang w:val="es-ES"/>
        </w:rPr>
      </w:pPr>
      <w:r w:rsidRPr="006328F0">
        <w:rPr>
          <w:rFonts w:ascii="TTE12E94B8t00" w:hAnsi="TTE12E94B8t00" w:cs="TTE12E94B8t00"/>
          <w:noProof/>
          <w:sz w:val="28"/>
          <w:szCs w:val="28"/>
          <w:lang w:val="es-ES"/>
        </w:rPr>
        <w:drawing>
          <wp:inline distT="0" distB="0" distL="0" distR="0" wp14:anchorId="3D423E6C" wp14:editId="3161797F">
            <wp:extent cx="1209675" cy="904875"/>
            <wp:effectExtent l="0" t="0" r="0" b="0"/>
            <wp:docPr id="1" name="Picture 0" descr="SCBCSRT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BCSRT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A53B1" w14:textId="61287EB8" w:rsidR="0039620E" w:rsidRPr="006328F0" w:rsidRDefault="00B93A39" w:rsidP="00EE2D28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46"/>
          <w:szCs w:val="46"/>
          <w:lang w:val="es-ES"/>
        </w:rPr>
      </w:pPr>
      <w:r w:rsidRPr="006328F0">
        <w:rPr>
          <w:rFonts w:cs="TTE12E94B8t00"/>
          <w:b/>
          <w:color w:val="0033CC"/>
          <w:sz w:val="46"/>
          <w:szCs w:val="46"/>
          <w:lang w:val="es-ES"/>
        </w:rPr>
        <w:t>¡</w:t>
      </w:r>
      <w:r w:rsidR="00080067" w:rsidRPr="006328F0">
        <w:rPr>
          <w:rFonts w:cs="TTE12E94B8t00"/>
          <w:b/>
          <w:color w:val="0033CC"/>
          <w:sz w:val="46"/>
          <w:szCs w:val="46"/>
          <w:lang w:val="es-ES"/>
        </w:rPr>
        <w:t>CONCURSO DE POSTERS DE SEGURIDAD</w:t>
      </w:r>
      <w:r w:rsidR="0012691C" w:rsidRPr="006328F0">
        <w:rPr>
          <w:rFonts w:cs="TTE12E94B8t00"/>
          <w:b/>
          <w:color w:val="0033CC"/>
          <w:sz w:val="46"/>
          <w:szCs w:val="46"/>
          <w:lang w:val="es-ES"/>
        </w:rPr>
        <w:br/>
      </w:r>
      <w:r w:rsidR="00D25C44" w:rsidRPr="006328F0">
        <w:rPr>
          <w:rFonts w:cs="TTE12E94B8t00"/>
          <w:b/>
          <w:i/>
          <w:color w:val="0033CC"/>
          <w:sz w:val="46"/>
          <w:szCs w:val="46"/>
          <w:lang w:val="es-ES"/>
        </w:rPr>
        <w:t>WALK AND ROLL</w:t>
      </w:r>
      <w:r w:rsidR="0039620E" w:rsidRPr="006328F0">
        <w:rPr>
          <w:rFonts w:cs="TTE12E94B8t00"/>
          <w:b/>
          <w:color w:val="0033CC"/>
          <w:sz w:val="46"/>
          <w:szCs w:val="46"/>
          <w:lang w:val="es-ES"/>
        </w:rPr>
        <w:t>!</w:t>
      </w:r>
    </w:p>
    <w:p w14:paraId="37C97B4D" w14:textId="608B52EA" w:rsidR="00F03296" w:rsidRPr="006328F0" w:rsidRDefault="00080067" w:rsidP="00811F61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36"/>
          <w:szCs w:val="36"/>
          <w:vertAlign w:val="superscript"/>
          <w:lang w:val="es-ES"/>
        </w:rPr>
      </w:pPr>
      <w:r w:rsidRPr="006328F0">
        <w:rPr>
          <w:rFonts w:cs="TTE12E94B8t00"/>
          <w:b/>
          <w:sz w:val="36"/>
          <w:szCs w:val="36"/>
          <w:lang w:val="es-ES"/>
        </w:rPr>
        <w:t xml:space="preserve">LOS </w:t>
      </w:r>
      <w:r w:rsidR="000617A5" w:rsidRPr="006328F0">
        <w:rPr>
          <w:rFonts w:cs="TTE12E94B8t00"/>
          <w:b/>
          <w:sz w:val="36"/>
          <w:szCs w:val="36"/>
          <w:lang w:val="es-ES"/>
        </w:rPr>
        <w:t>POSTERS</w:t>
      </w:r>
      <w:r w:rsidRPr="006328F0">
        <w:rPr>
          <w:rFonts w:cs="TTE12E94B8t00"/>
          <w:b/>
          <w:sz w:val="36"/>
          <w:szCs w:val="36"/>
          <w:lang w:val="es-ES"/>
        </w:rPr>
        <w:t xml:space="preserve"> SE DEBEN ENTREGAR ANTES DEL (</w:t>
      </w:r>
      <w:proofErr w:type="spellStart"/>
      <w:r w:rsidRPr="006328F0">
        <w:rPr>
          <w:rFonts w:cs="TTE12E94B8t00"/>
          <w:b/>
          <w:sz w:val="36"/>
          <w:szCs w:val="36"/>
          <w:lang w:val="es-ES"/>
        </w:rPr>
        <w:t>insert</w:t>
      </w:r>
      <w:proofErr w:type="spellEnd"/>
      <w:r w:rsidRPr="006328F0">
        <w:rPr>
          <w:rFonts w:cs="TTE12E94B8t00"/>
          <w:b/>
          <w:sz w:val="36"/>
          <w:szCs w:val="36"/>
          <w:lang w:val="es-ES"/>
        </w:rPr>
        <w:t xml:space="preserve"> </w:t>
      </w:r>
      <w:proofErr w:type="spellStart"/>
      <w:r w:rsidRPr="006328F0">
        <w:rPr>
          <w:rFonts w:cs="TTE12E94B8t00"/>
          <w:b/>
          <w:sz w:val="36"/>
          <w:szCs w:val="36"/>
          <w:lang w:val="es-ES"/>
        </w:rPr>
        <w:t>day</w:t>
      </w:r>
      <w:proofErr w:type="spellEnd"/>
      <w:r w:rsidRPr="006328F0">
        <w:rPr>
          <w:rFonts w:cs="TTE12E94B8t00"/>
          <w:b/>
          <w:sz w:val="36"/>
          <w:szCs w:val="36"/>
          <w:lang w:val="es-ES"/>
        </w:rPr>
        <w:t>/date)</w:t>
      </w:r>
    </w:p>
    <w:p w14:paraId="478C162F" w14:textId="77777777" w:rsidR="0039620E" w:rsidRPr="006328F0" w:rsidRDefault="00080067" w:rsidP="0012691C">
      <w:pPr>
        <w:autoSpaceDE w:val="0"/>
        <w:autoSpaceDN w:val="0"/>
        <w:adjustRightInd w:val="0"/>
        <w:spacing w:after="120" w:line="240" w:lineRule="auto"/>
        <w:jc w:val="center"/>
        <w:rPr>
          <w:rFonts w:cs="TTE12E94B8t00"/>
          <w:b/>
          <w:sz w:val="24"/>
          <w:szCs w:val="32"/>
          <w:lang w:val="es-ES"/>
        </w:rPr>
      </w:pPr>
      <w:r w:rsidRPr="006328F0">
        <w:rPr>
          <w:rFonts w:cs="TTE12E94B8t00"/>
          <w:b/>
          <w:sz w:val="24"/>
          <w:szCs w:val="32"/>
          <w:lang w:val="es-ES"/>
        </w:rPr>
        <w:t>El ganador se anunciará el</w:t>
      </w:r>
      <w:r w:rsidR="00F03296" w:rsidRPr="006328F0">
        <w:rPr>
          <w:rFonts w:cs="TTE12E94B8t00"/>
          <w:b/>
          <w:sz w:val="24"/>
          <w:szCs w:val="32"/>
          <w:lang w:val="es-ES"/>
        </w:rPr>
        <w:t xml:space="preserve"> </w:t>
      </w:r>
      <w:r w:rsidR="00CF445C" w:rsidRPr="006328F0">
        <w:rPr>
          <w:rFonts w:cs="TTE12E94B8t00"/>
          <w:b/>
          <w:sz w:val="24"/>
          <w:szCs w:val="32"/>
          <w:lang w:val="es-ES"/>
        </w:rPr>
        <w:t>(</w:t>
      </w:r>
      <w:proofErr w:type="spellStart"/>
      <w:r w:rsidR="00CF445C" w:rsidRPr="006328F0">
        <w:rPr>
          <w:rFonts w:cs="TTE12E94B8t00"/>
          <w:b/>
          <w:sz w:val="24"/>
          <w:szCs w:val="32"/>
          <w:lang w:val="es-ES"/>
        </w:rPr>
        <w:t>insert</w:t>
      </w:r>
      <w:proofErr w:type="spellEnd"/>
      <w:r w:rsidR="00CF445C" w:rsidRPr="006328F0">
        <w:rPr>
          <w:rFonts w:cs="TTE12E94B8t00"/>
          <w:b/>
          <w:sz w:val="24"/>
          <w:szCs w:val="32"/>
          <w:lang w:val="es-ES"/>
        </w:rPr>
        <w:t xml:space="preserve"> date)</w:t>
      </w:r>
    </w:p>
    <w:p w14:paraId="643BE16A" w14:textId="77777777" w:rsidR="0039620E" w:rsidRPr="006328F0" w:rsidRDefault="00080067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"/>
        </w:rPr>
      </w:pPr>
      <w:r w:rsidRPr="006328F0">
        <w:rPr>
          <w:rFonts w:cs="TTE12E94B8t00"/>
          <w:sz w:val="32"/>
          <w:szCs w:val="32"/>
          <w:lang w:val="es-ES"/>
        </w:rPr>
        <w:t>Diseña un poster que ilustre como caminar y andar en bici con seguridad. Tu poster debe incluir un slogan sobre la seguridad y también debe ilustrar uno de los conceptos de seguridad de peatones y/o ciclistas en la siguiente lista:</w:t>
      </w:r>
    </w:p>
    <w:p w14:paraId="68437F44" w14:textId="77777777" w:rsidR="0039620E" w:rsidRPr="006328F0" w:rsidRDefault="0039620E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13"/>
          <w:szCs w:val="32"/>
          <w:lang w:val="es-ES"/>
        </w:rPr>
      </w:pPr>
    </w:p>
    <w:p w14:paraId="007632CB" w14:textId="77777777" w:rsidR="00AD6726" w:rsidRPr="006328F0" w:rsidRDefault="00C30903" w:rsidP="00CF44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>Camina</w:t>
      </w:r>
      <w:r w:rsidR="00080067" w:rsidRPr="006328F0">
        <w:rPr>
          <w:rFonts w:cs="TTE12E94B8t00"/>
          <w:b/>
          <w:color w:val="0033CC"/>
          <w:sz w:val="30"/>
          <w:szCs w:val="30"/>
          <w:lang w:val="es-ES"/>
        </w:rPr>
        <w:t xml:space="preserve"> sobre la acera (si no hay acera</w:t>
      </w:r>
      <w:r w:rsidR="00AD6726" w:rsidRPr="006328F0">
        <w:rPr>
          <w:rFonts w:cs="TTE12E94B8t00"/>
          <w:b/>
          <w:color w:val="0033CC"/>
          <w:sz w:val="30"/>
          <w:szCs w:val="30"/>
          <w:lang w:val="es-ES"/>
        </w:rPr>
        <w:t xml:space="preserve">, </w:t>
      </w:r>
      <w:r w:rsidRPr="006328F0">
        <w:rPr>
          <w:rFonts w:cs="TTE12E94B8t00"/>
          <w:b/>
          <w:color w:val="0033CC"/>
          <w:sz w:val="30"/>
          <w:szCs w:val="30"/>
          <w:lang w:val="es-ES"/>
        </w:rPr>
        <w:t>camina contra la dirección</w:t>
      </w:r>
      <w:r w:rsidR="00080067" w:rsidRPr="006328F0">
        <w:rPr>
          <w:rFonts w:cs="TTE12E94B8t00"/>
          <w:b/>
          <w:color w:val="0033CC"/>
          <w:sz w:val="30"/>
          <w:szCs w:val="30"/>
          <w:lang w:val="es-ES"/>
        </w:rPr>
        <w:t xml:space="preserve"> del trafico</w:t>
      </w:r>
      <w:r w:rsidR="00D40111" w:rsidRPr="006328F0">
        <w:rPr>
          <w:rFonts w:cs="TTE12E94B8t00"/>
          <w:b/>
          <w:color w:val="0033CC"/>
          <w:sz w:val="30"/>
          <w:szCs w:val="30"/>
          <w:lang w:val="es-ES"/>
        </w:rPr>
        <w:t>)</w:t>
      </w:r>
    </w:p>
    <w:p w14:paraId="5187361D" w14:textId="77777777" w:rsidR="00BB3D53" w:rsidRPr="006328F0" w:rsidRDefault="00C30903" w:rsidP="00CF44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>Para, ve a la izquierda, derecha, e izquierda y a todos lados, y escucha antes de cruzar</w:t>
      </w:r>
    </w:p>
    <w:p w14:paraId="4B33E25C" w14:textId="69924902" w:rsidR="00CF445C" w:rsidRPr="006328F0" w:rsidRDefault="00C30903" w:rsidP="00CF44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 xml:space="preserve">Cruza en los cruces o esquinas; </w:t>
      </w:r>
      <w:r w:rsidR="00B93A39" w:rsidRPr="006328F0">
        <w:rPr>
          <w:rFonts w:cs="TTE12E94B8t00"/>
          <w:b/>
          <w:color w:val="0033CC"/>
          <w:sz w:val="30"/>
          <w:szCs w:val="30"/>
          <w:lang w:val="es-ES"/>
        </w:rPr>
        <w:t>¡</w:t>
      </w:r>
      <w:r w:rsidRPr="006328F0">
        <w:rPr>
          <w:rFonts w:cs="TTE12E94B8t00"/>
          <w:b/>
          <w:color w:val="0033CC"/>
          <w:sz w:val="30"/>
          <w:szCs w:val="30"/>
          <w:lang w:val="es-ES"/>
        </w:rPr>
        <w:t>pero asegurarte que TODOS los autos en TODOS los carriles estén par</w:t>
      </w:r>
      <w:bookmarkStart w:id="0" w:name="_GoBack"/>
      <w:bookmarkEnd w:id="0"/>
      <w:r w:rsidRPr="006328F0">
        <w:rPr>
          <w:rFonts w:cs="TTE12E94B8t00"/>
          <w:b/>
          <w:color w:val="0033CC"/>
          <w:sz w:val="30"/>
          <w:szCs w:val="30"/>
          <w:lang w:val="es-ES"/>
        </w:rPr>
        <w:t>ados antes de cruzar!</w:t>
      </w:r>
    </w:p>
    <w:p w14:paraId="207FB0FA" w14:textId="77777777" w:rsidR="00BB3D53" w:rsidRPr="006328F0" w:rsidRDefault="00C30903" w:rsidP="00CF44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>Vístete para que te vean (se visible)</w:t>
      </w:r>
    </w:p>
    <w:p w14:paraId="5DB51A38" w14:textId="77777777" w:rsidR="00BB3D53" w:rsidRPr="006328F0" w:rsidRDefault="00C30903" w:rsidP="00CF44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>Se predecible – no hagas movimientos repentinos</w:t>
      </w:r>
    </w:p>
    <w:p w14:paraId="07BBC76A" w14:textId="77777777" w:rsidR="00F14031" w:rsidRPr="006328F0" w:rsidRDefault="00C30903" w:rsidP="00CF44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>Mantente alerta – no te distraigas con el celular o tu iPod</w:t>
      </w:r>
    </w:p>
    <w:p w14:paraId="49DDE4A8" w14:textId="77777777" w:rsidR="00CF445C" w:rsidRPr="006328F0" w:rsidRDefault="00C30903" w:rsidP="00CF44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 xml:space="preserve">Monta tu bici en la </w:t>
      </w:r>
      <w:r w:rsidR="00C83B4C" w:rsidRPr="006328F0">
        <w:rPr>
          <w:rFonts w:cs="TTE12E94B8t00"/>
          <w:b/>
          <w:color w:val="0033CC"/>
          <w:sz w:val="30"/>
          <w:szCs w:val="30"/>
          <w:lang w:val="es-ES"/>
        </w:rPr>
        <w:t>dirección</w:t>
      </w:r>
      <w:r w:rsidRPr="006328F0">
        <w:rPr>
          <w:rFonts w:cs="TTE12E94B8t00"/>
          <w:b/>
          <w:color w:val="0033CC"/>
          <w:sz w:val="30"/>
          <w:szCs w:val="30"/>
          <w:lang w:val="es-ES"/>
        </w:rPr>
        <w:t xml:space="preserve"> del trafico, y en la derecha</w:t>
      </w:r>
    </w:p>
    <w:p w14:paraId="6099CEE1" w14:textId="77777777" w:rsidR="00BB3D53" w:rsidRPr="006328F0" w:rsidRDefault="00C30903" w:rsidP="00CF44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 xml:space="preserve">Obedece las leyes de transito y los </w:t>
      </w:r>
      <w:r w:rsidR="00C83B4C" w:rsidRPr="006328F0">
        <w:rPr>
          <w:rFonts w:cs="TTE12E94B8t00"/>
          <w:b/>
          <w:color w:val="0033CC"/>
          <w:sz w:val="30"/>
          <w:szCs w:val="30"/>
          <w:lang w:val="es-ES"/>
        </w:rPr>
        <w:t>señalamientos</w:t>
      </w:r>
    </w:p>
    <w:p w14:paraId="07A28361" w14:textId="77777777" w:rsidR="00BB3D53" w:rsidRPr="006328F0" w:rsidRDefault="00C30903" w:rsidP="00CF44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 xml:space="preserve">Usa tu casco y </w:t>
      </w:r>
      <w:r w:rsidR="00C83B4C" w:rsidRPr="006328F0">
        <w:rPr>
          <w:rFonts w:cs="TTE12E94B8t00"/>
          <w:b/>
          <w:color w:val="0033CC"/>
          <w:sz w:val="30"/>
          <w:szCs w:val="30"/>
          <w:lang w:val="es-ES"/>
        </w:rPr>
        <w:t>asegúrate</w:t>
      </w:r>
      <w:r w:rsidRPr="006328F0">
        <w:rPr>
          <w:rFonts w:cs="TTE12E94B8t00"/>
          <w:b/>
          <w:color w:val="0033CC"/>
          <w:sz w:val="30"/>
          <w:szCs w:val="30"/>
          <w:lang w:val="es-ES"/>
        </w:rPr>
        <w:t xml:space="preserve"> que te quede correctamente</w:t>
      </w:r>
    </w:p>
    <w:p w14:paraId="0096DA76" w14:textId="77777777" w:rsidR="00F14031" w:rsidRPr="006328F0" w:rsidRDefault="00C30903" w:rsidP="00CF44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 xml:space="preserve">Usa las </w:t>
      </w:r>
      <w:r w:rsidR="00C83B4C" w:rsidRPr="006328F0">
        <w:rPr>
          <w:rFonts w:cs="TTE12E94B8t00"/>
          <w:b/>
          <w:color w:val="0033CC"/>
          <w:sz w:val="30"/>
          <w:szCs w:val="30"/>
          <w:lang w:val="es-ES"/>
        </w:rPr>
        <w:t>señales</w:t>
      </w:r>
      <w:r w:rsidRPr="006328F0">
        <w:rPr>
          <w:rFonts w:cs="TTE12E94B8t00"/>
          <w:b/>
          <w:color w:val="0033CC"/>
          <w:sz w:val="30"/>
          <w:szCs w:val="30"/>
          <w:lang w:val="es-ES"/>
        </w:rPr>
        <w:t xml:space="preserve"> de mano cuando des vuelta</w:t>
      </w:r>
    </w:p>
    <w:p w14:paraId="36479984" w14:textId="77777777" w:rsidR="00BB3D53" w:rsidRPr="006328F0" w:rsidRDefault="00C30903" w:rsidP="00CF44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 xml:space="preserve">Revisa el aire, frenos y cadenas y asegura que tus cintas y pantalones </w:t>
      </w:r>
      <w:r w:rsidR="0056718C" w:rsidRPr="006328F0">
        <w:rPr>
          <w:rFonts w:cs="TTE12E94B8t00"/>
          <w:b/>
          <w:color w:val="0033CC"/>
          <w:sz w:val="30"/>
          <w:szCs w:val="30"/>
          <w:lang w:val="es-ES"/>
        </w:rPr>
        <w:t xml:space="preserve">no te estorben </w:t>
      </w:r>
      <w:r w:rsidR="00C83B4C" w:rsidRPr="006328F0">
        <w:rPr>
          <w:rFonts w:cs="TTE12E94B8t00"/>
          <w:b/>
          <w:color w:val="0033CC"/>
          <w:sz w:val="30"/>
          <w:szCs w:val="30"/>
          <w:lang w:val="es-ES"/>
        </w:rPr>
        <w:t>antes de empezar a andar en bici</w:t>
      </w:r>
    </w:p>
    <w:p w14:paraId="73D91CB7" w14:textId="77777777" w:rsidR="00811F61" w:rsidRPr="006328F0" w:rsidRDefault="00811F61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13"/>
          <w:szCs w:val="24"/>
          <w:lang w:val="es-ES"/>
        </w:rPr>
      </w:pPr>
    </w:p>
    <w:p w14:paraId="6B2F93E3" w14:textId="77777777" w:rsidR="00811F61" w:rsidRPr="006328F0" w:rsidRDefault="00C83B4C" w:rsidP="00AD67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32"/>
          <w:szCs w:val="32"/>
          <w:lang w:val="es-ES"/>
        </w:rPr>
      </w:pPr>
      <w:r w:rsidRPr="006328F0">
        <w:rPr>
          <w:rFonts w:cs="TTE12E94B8t00"/>
          <w:b/>
          <w:sz w:val="32"/>
          <w:szCs w:val="32"/>
          <w:lang w:val="es-ES"/>
        </w:rPr>
        <w:t>Los posters deben ser a color</w:t>
      </w:r>
      <w:r w:rsidR="00BC03DD" w:rsidRPr="006328F0">
        <w:rPr>
          <w:rFonts w:cs="TTE12E94B8t00"/>
          <w:b/>
          <w:sz w:val="32"/>
          <w:szCs w:val="32"/>
          <w:lang w:val="es-ES"/>
        </w:rPr>
        <w:t xml:space="preserve"> </w:t>
      </w:r>
    </w:p>
    <w:p w14:paraId="1B494B9A" w14:textId="77777777" w:rsidR="00811F61" w:rsidRPr="006328F0" w:rsidRDefault="00C83B4C" w:rsidP="00AD67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32"/>
          <w:szCs w:val="32"/>
          <w:lang w:val="es-ES"/>
        </w:rPr>
      </w:pPr>
      <w:r w:rsidRPr="006328F0">
        <w:rPr>
          <w:rFonts w:cs="TTE12E94B8t00"/>
          <w:b/>
          <w:sz w:val="32"/>
          <w:szCs w:val="32"/>
          <w:lang w:val="es-ES"/>
        </w:rPr>
        <w:t>Deben incluir un slogan abajo o arriba de tu dibujo que capture los conceptos y reglas de seguridad que quieres comunicar</w:t>
      </w:r>
    </w:p>
    <w:p w14:paraId="65E60838" w14:textId="77777777" w:rsidR="00811F61" w:rsidRPr="006328F0" w:rsidRDefault="00C83B4C" w:rsidP="00AD67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32"/>
          <w:szCs w:val="32"/>
          <w:lang w:val="es-ES"/>
        </w:rPr>
      </w:pPr>
      <w:r w:rsidRPr="006328F0">
        <w:rPr>
          <w:rFonts w:cs="TTE12E94B8t00"/>
          <w:b/>
          <w:sz w:val="32"/>
          <w:szCs w:val="32"/>
          <w:lang w:val="es-ES"/>
        </w:rPr>
        <w:t>Escribe tu nombre, apellido, y grado CLARAMENTE en la parte de enfrente del poster</w:t>
      </w:r>
    </w:p>
    <w:p w14:paraId="44D62BCD" w14:textId="77777777" w:rsidR="0039620E" w:rsidRPr="006328F0" w:rsidRDefault="0039620E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13"/>
          <w:szCs w:val="20"/>
          <w:lang w:val="es-ES"/>
        </w:rPr>
      </w:pPr>
    </w:p>
    <w:p w14:paraId="675B410B" w14:textId="77777777" w:rsidR="00CF445C" w:rsidRPr="006328F0" w:rsidRDefault="00C83B4C" w:rsidP="00AD6726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28"/>
          <w:szCs w:val="28"/>
          <w:lang w:val="es-ES"/>
        </w:rPr>
      </w:pPr>
      <w:r w:rsidRPr="006328F0">
        <w:rPr>
          <w:rFonts w:cs="TTE12E94B8t00"/>
          <w:b/>
          <w:sz w:val="28"/>
          <w:szCs w:val="28"/>
          <w:lang w:val="es-ES"/>
        </w:rPr>
        <w:t xml:space="preserve">Seleccionaremos </w:t>
      </w:r>
      <w:r w:rsidR="00CF445C" w:rsidRPr="006328F0">
        <w:rPr>
          <w:rFonts w:cs="TTE12E94B8t00"/>
          <w:b/>
          <w:sz w:val="28"/>
          <w:szCs w:val="28"/>
          <w:lang w:val="es-ES"/>
        </w:rPr>
        <w:t>(</w:t>
      </w:r>
      <w:proofErr w:type="spellStart"/>
      <w:r w:rsidR="00CF445C" w:rsidRPr="006328F0">
        <w:rPr>
          <w:rFonts w:cs="TTE12E94B8t00"/>
          <w:b/>
          <w:sz w:val="28"/>
          <w:szCs w:val="28"/>
          <w:lang w:val="es-ES"/>
        </w:rPr>
        <w:t>insert</w:t>
      </w:r>
      <w:proofErr w:type="spellEnd"/>
      <w:r w:rsidR="00CF445C" w:rsidRPr="006328F0">
        <w:rPr>
          <w:rFonts w:cs="TTE12E94B8t00"/>
          <w:b/>
          <w:sz w:val="28"/>
          <w:szCs w:val="28"/>
          <w:lang w:val="es-ES"/>
        </w:rPr>
        <w:t xml:space="preserve"> #) </w:t>
      </w:r>
      <w:r w:rsidRPr="006328F0">
        <w:rPr>
          <w:rFonts w:cs="TTE12E94B8t00"/>
          <w:b/>
          <w:sz w:val="28"/>
          <w:szCs w:val="28"/>
          <w:lang w:val="es-ES"/>
        </w:rPr>
        <w:t xml:space="preserve">posters ganadores </w:t>
      </w:r>
      <w:r w:rsidR="00525674" w:rsidRPr="006328F0">
        <w:rPr>
          <w:rFonts w:cs="TTE12E94B8t00"/>
          <w:b/>
          <w:sz w:val="28"/>
          <w:szCs w:val="28"/>
          <w:lang w:val="es-ES"/>
        </w:rPr>
        <w:t>(</w:t>
      </w:r>
      <w:proofErr w:type="spellStart"/>
      <w:r w:rsidR="00525674" w:rsidRPr="006328F0">
        <w:rPr>
          <w:rFonts w:cs="TTE12E94B8t00"/>
          <w:b/>
          <w:sz w:val="28"/>
          <w:szCs w:val="28"/>
          <w:lang w:val="es-ES"/>
        </w:rPr>
        <w:t>insert</w:t>
      </w:r>
      <w:proofErr w:type="spellEnd"/>
      <w:r w:rsidR="00525674" w:rsidRPr="006328F0">
        <w:rPr>
          <w:rFonts w:cs="TTE12E94B8t00"/>
          <w:b/>
          <w:sz w:val="28"/>
          <w:szCs w:val="28"/>
          <w:lang w:val="es-ES"/>
        </w:rPr>
        <w:t xml:space="preserve"> </w:t>
      </w:r>
      <w:proofErr w:type="spellStart"/>
      <w:r w:rsidR="00525674" w:rsidRPr="006328F0">
        <w:rPr>
          <w:rFonts w:cs="TTE12E94B8t00"/>
          <w:b/>
          <w:sz w:val="28"/>
          <w:szCs w:val="28"/>
          <w:lang w:val="es-ES"/>
        </w:rPr>
        <w:t>additional</w:t>
      </w:r>
      <w:proofErr w:type="spellEnd"/>
      <w:r w:rsidR="00525674" w:rsidRPr="006328F0">
        <w:rPr>
          <w:rFonts w:cs="TTE12E94B8t00"/>
          <w:b/>
          <w:sz w:val="28"/>
          <w:szCs w:val="28"/>
          <w:lang w:val="es-ES"/>
        </w:rPr>
        <w:t xml:space="preserve"> </w:t>
      </w:r>
      <w:proofErr w:type="spellStart"/>
      <w:r w:rsidR="00525674" w:rsidRPr="006328F0">
        <w:rPr>
          <w:rFonts w:cs="TTE12E94B8t00"/>
          <w:b/>
          <w:sz w:val="28"/>
          <w:szCs w:val="28"/>
          <w:lang w:val="es-ES"/>
        </w:rPr>
        <w:t>parameters</w:t>
      </w:r>
      <w:proofErr w:type="spellEnd"/>
      <w:r w:rsidR="00525674" w:rsidRPr="006328F0">
        <w:rPr>
          <w:rFonts w:cs="TTE12E94B8t00"/>
          <w:b/>
          <w:sz w:val="28"/>
          <w:szCs w:val="28"/>
          <w:lang w:val="es-ES"/>
        </w:rPr>
        <w:t xml:space="preserve">, </w:t>
      </w:r>
      <w:proofErr w:type="spellStart"/>
      <w:r w:rsidR="00525674" w:rsidRPr="006328F0">
        <w:rPr>
          <w:rFonts w:cs="TTE12E94B8t00"/>
          <w:b/>
          <w:sz w:val="28"/>
          <w:szCs w:val="28"/>
          <w:lang w:val="es-ES"/>
        </w:rPr>
        <w:t>if</w:t>
      </w:r>
      <w:proofErr w:type="spellEnd"/>
      <w:r w:rsidR="00525674" w:rsidRPr="006328F0">
        <w:rPr>
          <w:rFonts w:cs="TTE12E94B8t00"/>
          <w:b/>
          <w:sz w:val="28"/>
          <w:szCs w:val="28"/>
          <w:lang w:val="es-ES"/>
        </w:rPr>
        <w:t xml:space="preserve"> </w:t>
      </w:r>
      <w:proofErr w:type="spellStart"/>
      <w:r w:rsidR="00525674" w:rsidRPr="006328F0">
        <w:rPr>
          <w:rFonts w:cs="TTE12E94B8t00"/>
          <w:b/>
          <w:sz w:val="28"/>
          <w:szCs w:val="28"/>
          <w:lang w:val="es-ES"/>
        </w:rPr>
        <w:t>any</w:t>
      </w:r>
      <w:proofErr w:type="spellEnd"/>
      <w:r w:rsidR="00525674" w:rsidRPr="006328F0">
        <w:rPr>
          <w:rFonts w:cs="TTE12E94B8t00"/>
          <w:b/>
          <w:sz w:val="28"/>
          <w:szCs w:val="28"/>
          <w:lang w:val="es-ES"/>
        </w:rPr>
        <w:t xml:space="preserve">, </w:t>
      </w:r>
      <w:proofErr w:type="spellStart"/>
      <w:r w:rsidR="00525674" w:rsidRPr="006328F0">
        <w:rPr>
          <w:rFonts w:cs="TTE12E94B8t00"/>
          <w:b/>
          <w:sz w:val="28"/>
          <w:szCs w:val="28"/>
          <w:lang w:val="es-ES"/>
        </w:rPr>
        <w:t>like</w:t>
      </w:r>
      <w:proofErr w:type="spellEnd"/>
      <w:r w:rsidR="00525674" w:rsidRPr="006328F0">
        <w:rPr>
          <w:rFonts w:cs="TTE12E94B8t00"/>
          <w:b/>
          <w:sz w:val="28"/>
          <w:szCs w:val="28"/>
          <w:lang w:val="es-ES"/>
        </w:rPr>
        <w:t xml:space="preserve"> # per grade </w:t>
      </w:r>
      <w:proofErr w:type="spellStart"/>
      <w:r w:rsidR="00525674" w:rsidRPr="006328F0">
        <w:rPr>
          <w:rFonts w:cs="TTE12E94B8t00"/>
          <w:b/>
          <w:sz w:val="28"/>
          <w:szCs w:val="28"/>
          <w:lang w:val="es-ES"/>
        </w:rPr>
        <w:t>level</w:t>
      </w:r>
      <w:proofErr w:type="spellEnd"/>
      <w:r w:rsidR="00525674" w:rsidRPr="006328F0">
        <w:rPr>
          <w:rFonts w:cs="TTE12E94B8t00"/>
          <w:b/>
          <w:sz w:val="28"/>
          <w:szCs w:val="28"/>
          <w:lang w:val="es-ES"/>
        </w:rPr>
        <w:t xml:space="preserve">) </w:t>
      </w:r>
      <w:r w:rsidR="0012691C" w:rsidRPr="006328F0">
        <w:rPr>
          <w:rFonts w:cs="TTE12E94B8t00"/>
          <w:b/>
          <w:sz w:val="28"/>
          <w:szCs w:val="28"/>
          <w:lang w:val="es-ES"/>
        </w:rPr>
        <w:t>y se exhibirán</w:t>
      </w:r>
      <w:r w:rsidR="00525674" w:rsidRPr="006328F0">
        <w:rPr>
          <w:rFonts w:cs="TTE12E94B8t00"/>
          <w:b/>
          <w:sz w:val="28"/>
          <w:szCs w:val="28"/>
          <w:lang w:val="es-ES"/>
        </w:rPr>
        <w:t xml:space="preserve"> (</w:t>
      </w:r>
      <w:proofErr w:type="spellStart"/>
      <w:r w:rsidR="00525674" w:rsidRPr="006328F0">
        <w:rPr>
          <w:rFonts w:cs="TTE12E94B8t00"/>
          <w:b/>
          <w:sz w:val="28"/>
          <w:szCs w:val="28"/>
          <w:lang w:val="es-ES"/>
        </w:rPr>
        <w:t>insert</w:t>
      </w:r>
      <w:proofErr w:type="spellEnd"/>
      <w:r w:rsidR="00525674" w:rsidRPr="006328F0">
        <w:rPr>
          <w:rFonts w:cs="TTE12E94B8t00"/>
          <w:b/>
          <w:sz w:val="28"/>
          <w:szCs w:val="28"/>
          <w:lang w:val="es-ES"/>
        </w:rPr>
        <w:t xml:space="preserve"> </w:t>
      </w:r>
      <w:proofErr w:type="spellStart"/>
      <w:r w:rsidR="00525674" w:rsidRPr="006328F0">
        <w:rPr>
          <w:rFonts w:cs="TTE12E94B8t00"/>
          <w:b/>
          <w:sz w:val="28"/>
          <w:szCs w:val="28"/>
          <w:lang w:val="es-ES"/>
        </w:rPr>
        <w:t>information</w:t>
      </w:r>
      <w:proofErr w:type="spellEnd"/>
      <w:r w:rsidR="00525674" w:rsidRPr="006328F0">
        <w:rPr>
          <w:rFonts w:cs="TTE12E94B8t00"/>
          <w:b/>
          <w:sz w:val="28"/>
          <w:szCs w:val="28"/>
          <w:lang w:val="es-ES"/>
        </w:rPr>
        <w:t xml:space="preserve"> </w:t>
      </w:r>
      <w:proofErr w:type="spellStart"/>
      <w:r w:rsidR="00525674" w:rsidRPr="006328F0">
        <w:rPr>
          <w:rFonts w:cs="TTE12E94B8t00"/>
          <w:b/>
          <w:sz w:val="28"/>
          <w:szCs w:val="28"/>
          <w:lang w:val="es-ES"/>
        </w:rPr>
        <w:t>on</w:t>
      </w:r>
      <w:proofErr w:type="spellEnd"/>
      <w:r w:rsidR="00525674" w:rsidRPr="006328F0">
        <w:rPr>
          <w:rFonts w:cs="TTE12E94B8t00"/>
          <w:b/>
          <w:sz w:val="28"/>
          <w:szCs w:val="28"/>
          <w:lang w:val="es-ES"/>
        </w:rPr>
        <w:t xml:space="preserve"> </w:t>
      </w:r>
      <w:proofErr w:type="spellStart"/>
      <w:r w:rsidR="00525674" w:rsidRPr="006328F0">
        <w:rPr>
          <w:rFonts w:cs="TTE12E94B8t00"/>
          <w:b/>
          <w:sz w:val="28"/>
          <w:szCs w:val="28"/>
          <w:lang w:val="es-ES"/>
        </w:rPr>
        <w:t>how</w:t>
      </w:r>
      <w:proofErr w:type="spellEnd"/>
      <w:r w:rsidR="00525674" w:rsidRPr="006328F0">
        <w:rPr>
          <w:rFonts w:cs="TTE12E94B8t00"/>
          <w:b/>
          <w:sz w:val="28"/>
          <w:szCs w:val="28"/>
          <w:lang w:val="es-ES"/>
        </w:rPr>
        <w:t xml:space="preserve"> </w:t>
      </w:r>
      <w:proofErr w:type="spellStart"/>
      <w:r w:rsidR="00525674" w:rsidRPr="006328F0">
        <w:rPr>
          <w:rFonts w:cs="TTE12E94B8t00"/>
          <w:b/>
          <w:sz w:val="28"/>
          <w:szCs w:val="28"/>
          <w:lang w:val="es-ES"/>
        </w:rPr>
        <w:t>they</w:t>
      </w:r>
      <w:proofErr w:type="spellEnd"/>
      <w:r w:rsidR="00525674" w:rsidRPr="006328F0">
        <w:rPr>
          <w:rFonts w:cs="TTE12E94B8t00"/>
          <w:b/>
          <w:sz w:val="28"/>
          <w:szCs w:val="28"/>
          <w:lang w:val="es-ES"/>
        </w:rPr>
        <w:t xml:space="preserve"> </w:t>
      </w:r>
      <w:proofErr w:type="spellStart"/>
      <w:r w:rsidR="00525674" w:rsidRPr="006328F0">
        <w:rPr>
          <w:rFonts w:cs="TTE12E94B8t00"/>
          <w:b/>
          <w:sz w:val="28"/>
          <w:szCs w:val="28"/>
          <w:lang w:val="es-ES"/>
        </w:rPr>
        <w:t>will</w:t>
      </w:r>
      <w:proofErr w:type="spellEnd"/>
      <w:r w:rsidR="00525674" w:rsidRPr="006328F0">
        <w:rPr>
          <w:rFonts w:cs="TTE12E94B8t00"/>
          <w:b/>
          <w:sz w:val="28"/>
          <w:szCs w:val="28"/>
          <w:lang w:val="es-ES"/>
        </w:rPr>
        <w:t xml:space="preserve"> be </w:t>
      </w:r>
      <w:proofErr w:type="spellStart"/>
      <w:r w:rsidR="00525674" w:rsidRPr="006328F0">
        <w:rPr>
          <w:rFonts w:cs="TTE12E94B8t00"/>
          <w:b/>
          <w:sz w:val="28"/>
          <w:szCs w:val="28"/>
          <w:lang w:val="es-ES"/>
        </w:rPr>
        <w:t>shared</w:t>
      </w:r>
      <w:proofErr w:type="spellEnd"/>
      <w:r w:rsidR="00525674" w:rsidRPr="006328F0">
        <w:rPr>
          <w:rFonts w:cs="TTE12E94B8t00"/>
          <w:b/>
          <w:sz w:val="28"/>
          <w:szCs w:val="28"/>
          <w:lang w:val="es-ES"/>
        </w:rPr>
        <w:t>)</w:t>
      </w:r>
    </w:p>
    <w:p w14:paraId="32DB4094" w14:textId="77777777" w:rsidR="0039620E" w:rsidRPr="006328F0" w:rsidRDefault="0012691C" w:rsidP="00AD6726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28"/>
          <w:szCs w:val="28"/>
          <w:lang w:val="es-ES"/>
        </w:rPr>
      </w:pPr>
      <w:r w:rsidRPr="006328F0">
        <w:rPr>
          <w:rFonts w:cs="TTE12E94B8t00"/>
          <w:b/>
          <w:sz w:val="28"/>
          <w:szCs w:val="28"/>
          <w:lang w:val="es-ES"/>
        </w:rPr>
        <w:t>Los ganadores recibirán</w:t>
      </w:r>
      <w:r w:rsidR="00525674" w:rsidRPr="006328F0">
        <w:rPr>
          <w:rFonts w:cs="TTE12E94B8t00"/>
          <w:b/>
          <w:sz w:val="28"/>
          <w:szCs w:val="28"/>
          <w:lang w:val="es-ES"/>
        </w:rPr>
        <w:t xml:space="preserve"> (</w:t>
      </w:r>
      <w:proofErr w:type="spellStart"/>
      <w:r w:rsidR="00525674" w:rsidRPr="006328F0">
        <w:rPr>
          <w:rFonts w:cs="TTE12E94B8t00"/>
          <w:b/>
          <w:sz w:val="28"/>
          <w:szCs w:val="28"/>
          <w:lang w:val="es-ES"/>
        </w:rPr>
        <w:t>insert</w:t>
      </w:r>
      <w:proofErr w:type="spellEnd"/>
      <w:r w:rsidR="00525674" w:rsidRPr="006328F0">
        <w:rPr>
          <w:rFonts w:cs="TTE12E94B8t00"/>
          <w:b/>
          <w:sz w:val="28"/>
          <w:szCs w:val="28"/>
          <w:lang w:val="es-ES"/>
        </w:rPr>
        <w:t xml:space="preserve"> incentive) </w:t>
      </w:r>
    </w:p>
    <w:p w14:paraId="204931BA" w14:textId="77777777" w:rsidR="00EE2D28" w:rsidRPr="006328F0" w:rsidRDefault="00EE2D28" w:rsidP="00EE2D28">
      <w:pPr>
        <w:autoSpaceDE w:val="0"/>
        <w:autoSpaceDN w:val="0"/>
        <w:adjustRightInd w:val="0"/>
        <w:spacing w:after="0" w:line="240" w:lineRule="auto"/>
        <w:rPr>
          <w:rFonts w:cs="TTE12E94B8t00"/>
          <w:b/>
          <w:sz w:val="13"/>
          <w:szCs w:val="28"/>
          <w:lang w:val="es-ES"/>
        </w:rPr>
      </w:pPr>
    </w:p>
    <w:p w14:paraId="33057CBF" w14:textId="77777777" w:rsidR="00EE2D28" w:rsidRPr="006328F0" w:rsidRDefault="00322C81" w:rsidP="00EE2D28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28"/>
          <w:szCs w:val="28"/>
          <w:lang w:val="es-ES"/>
        </w:rPr>
      </w:pPr>
      <w:r w:rsidRPr="006328F0">
        <w:rPr>
          <w:rFonts w:cs="TTE12E94B8t00"/>
          <w:b/>
          <w:noProof/>
          <w:sz w:val="28"/>
          <w:szCs w:val="28"/>
          <w:lang w:val="es-ES"/>
        </w:rPr>
        <w:drawing>
          <wp:inline distT="0" distB="0" distL="0" distR="0" wp14:anchorId="037EC2D3" wp14:editId="3104C948">
            <wp:extent cx="495300" cy="495300"/>
            <wp:effectExtent l="0" t="0" r="0" b="0"/>
            <wp:docPr id="2" name="Picture 2" descr="measure_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asure_m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D28" w:rsidRPr="006328F0">
        <w:rPr>
          <w:rFonts w:cs="TTE12E94B8t00"/>
          <w:b/>
          <w:sz w:val="28"/>
          <w:szCs w:val="28"/>
          <w:lang w:val="es-ES"/>
        </w:rPr>
        <w:t xml:space="preserve">     </w:t>
      </w:r>
      <w:r w:rsidRPr="006328F0">
        <w:rPr>
          <w:rFonts w:cs="TTE12E94B8t00"/>
          <w:b/>
          <w:noProof/>
          <w:sz w:val="28"/>
          <w:szCs w:val="28"/>
          <w:lang w:val="es-ES"/>
        </w:rPr>
        <w:drawing>
          <wp:inline distT="0" distB="0" distL="0" distR="0" wp14:anchorId="1FAAA494" wp14:editId="707877F0">
            <wp:extent cx="1371600" cy="523875"/>
            <wp:effectExtent l="0" t="0" r="0" b="0"/>
            <wp:docPr id="3" name="Picture 3" descr="MTC_logo_CMYK_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TC_logo_CMYK_hori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D28" w:rsidRPr="006328F0">
        <w:rPr>
          <w:rFonts w:cs="TTE12E94B8t00"/>
          <w:b/>
          <w:sz w:val="28"/>
          <w:szCs w:val="28"/>
          <w:lang w:val="es-ES"/>
        </w:rPr>
        <w:t xml:space="preserve">     </w:t>
      </w:r>
      <w:r w:rsidRPr="006328F0">
        <w:rPr>
          <w:rFonts w:cs="TTE12E94B8t00"/>
          <w:b/>
          <w:noProof/>
          <w:sz w:val="28"/>
          <w:szCs w:val="28"/>
          <w:lang w:val="es-ES"/>
        </w:rPr>
        <w:drawing>
          <wp:inline distT="0" distB="0" distL="0" distR="0" wp14:anchorId="589E188A" wp14:editId="442044C4">
            <wp:extent cx="1552575" cy="438150"/>
            <wp:effectExtent l="0" t="0" r="0" b="0"/>
            <wp:docPr id="4" name="Picture 4" descr="KP_Thrive_Stacked_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P_Thrive_Stacked_3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F6C7F" w14:textId="77777777" w:rsidR="00EE2D28" w:rsidRPr="006328F0" w:rsidRDefault="0012691C" w:rsidP="00EE2D28">
      <w:pPr>
        <w:spacing w:line="256" w:lineRule="auto"/>
        <w:jc w:val="center"/>
        <w:rPr>
          <w:rFonts w:ascii="Arial" w:hAnsi="Arial" w:cs="Arial"/>
          <w:i/>
          <w:iCs/>
          <w:sz w:val="14"/>
          <w:szCs w:val="14"/>
          <w:lang w:val="es-ES"/>
        </w:rPr>
      </w:pPr>
      <w:r w:rsidRPr="006328F0">
        <w:rPr>
          <w:rFonts w:ascii="Arial" w:hAnsi="Arial" w:cs="Arial"/>
          <w:i/>
          <w:iCs/>
          <w:sz w:val="14"/>
          <w:szCs w:val="14"/>
          <w:lang w:val="es-ES"/>
        </w:rPr>
        <w:t xml:space="preserve">Este proyecto recibe el apoyo del programa de concesiones </w:t>
      </w:r>
      <w:proofErr w:type="spellStart"/>
      <w:r w:rsidRPr="006328F0">
        <w:rPr>
          <w:rFonts w:ascii="Arial" w:hAnsi="Arial" w:cs="Arial"/>
          <w:i/>
          <w:iCs/>
          <w:sz w:val="14"/>
          <w:szCs w:val="14"/>
          <w:lang w:val="es-ES"/>
        </w:rPr>
        <w:t>OneBayArea</w:t>
      </w:r>
      <w:proofErr w:type="spellEnd"/>
      <w:r w:rsidRPr="006328F0">
        <w:rPr>
          <w:rFonts w:ascii="Arial" w:hAnsi="Arial" w:cs="Arial"/>
          <w:i/>
          <w:iCs/>
          <w:sz w:val="14"/>
          <w:szCs w:val="14"/>
          <w:lang w:val="es-ES"/>
        </w:rPr>
        <w:t xml:space="preserve"> de la Comisión Metropolitana del Transporte, la Medida M y el Programa de Beneficios Comunitarios del Norte de California de </w:t>
      </w:r>
      <w:proofErr w:type="spellStart"/>
      <w:r w:rsidRPr="006328F0">
        <w:rPr>
          <w:rFonts w:ascii="Arial" w:hAnsi="Arial" w:cs="Arial"/>
          <w:i/>
          <w:iCs/>
          <w:sz w:val="14"/>
          <w:szCs w:val="14"/>
          <w:lang w:val="es-ES"/>
        </w:rPr>
        <w:t>Kaiser</w:t>
      </w:r>
      <w:proofErr w:type="spellEnd"/>
      <w:r w:rsidRPr="006328F0">
        <w:rPr>
          <w:rFonts w:ascii="Arial" w:hAnsi="Arial" w:cs="Arial"/>
          <w:i/>
          <w:iCs/>
          <w:sz w:val="14"/>
          <w:szCs w:val="14"/>
          <w:lang w:val="es-ES"/>
        </w:rPr>
        <w:t xml:space="preserve"> Permanente</w:t>
      </w:r>
      <w:r w:rsidR="00EE2D28" w:rsidRPr="006328F0">
        <w:rPr>
          <w:rFonts w:ascii="Arial" w:hAnsi="Arial" w:cs="Arial"/>
          <w:i/>
          <w:iCs/>
          <w:sz w:val="14"/>
          <w:szCs w:val="14"/>
          <w:lang w:val="es-ES"/>
        </w:rPr>
        <w:t>.</w:t>
      </w:r>
    </w:p>
    <w:sectPr w:rsidR="00EE2D28" w:rsidRPr="006328F0" w:rsidSect="0012691C">
      <w:pgSz w:w="12240" w:h="15840"/>
      <w:pgMar w:top="504" w:right="720" w:bottom="3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TE12E94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4"/>
    <w:multiLevelType w:val="singleLevel"/>
    <w:tmpl w:val="00110409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BA5F77"/>
    <w:multiLevelType w:val="hybridMultilevel"/>
    <w:tmpl w:val="3A04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20932"/>
    <w:multiLevelType w:val="hybridMultilevel"/>
    <w:tmpl w:val="0902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F6ACC"/>
    <w:multiLevelType w:val="hybridMultilevel"/>
    <w:tmpl w:val="97820378"/>
    <w:lvl w:ilvl="0" w:tplc="597098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TE12E94B8t0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90"/>
    <w:rsid w:val="000617A5"/>
    <w:rsid w:val="000652B4"/>
    <w:rsid w:val="00080067"/>
    <w:rsid w:val="0012691C"/>
    <w:rsid w:val="00322C81"/>
    <w:rsid w:val="003408BE"/>
    <w:rsid w:val="0039620E"/>
    <w:rsid w:val="0042290F"/>
    <w:rsid w:val="00462CD4"/>
    <w:rsid w:val="00494574"/>
    <w:rsid w:val="004B4690"/>
    <w:rsid w:val="00525674"/>
    <w:rsid w:val="0056718C"/>
    <w:rsid w:val="005E31DF"/>
    <w:rsid w:val="006328F0"/>
    <w:rsid w:val="00746C55"/>
    <w:rsid w:val="0075644E"/>
    <w:rsid w:val="00811F61"/>
    <w:rsid w:val="00821B8D"/>
    <w:rsid w:val="00896E5C"/>
    <w:rsid w:val="008C0A21"/>
    <w:rsid w:val="009247FD"/>
    <w:rsid w:val="009B0564"/>
    <w:rsid w:val="00AD6726"/>
    <w:rsid w:val="00B20B98"/>
    <w:rsid w:val="00B93A39"/>
    <w:rsid w:val="00BB3D53"/>
    <w:rsid w:val="00BC03DD"/>
    <w:rsid w:val="00C23977"/>
    <w:rsid w:val="00C30903"/>
    <w:rsid w:val="00C83B4C"/>
    <w:rsid w:val="00CE3AAA"/>
    <w:rsid w:val="00CF445C"/>
    <w:rsid w:val="00D25C44"/>
    <w:rsid w:val="00D40111"/>
    <w:rsid w:val="00D41D3A"/>
    <w:rsid w:val="00DD610F"/>
    <w:rsid w:val="00EE2D28"/>
    <w:rsid w:val="00F03296"/>
    <w:rsid w:val="00F1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28EA"/>
  <w15:chartTrackingRefBased/>
  <w15:docId w15:val="{4ED9B71F-F17D-460F-AC08-6916F58D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8B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B4690"/>
    <w:pPr>
      <w:keepNext/>
      <w:spacing w:after="0" w:line="240" w:lineRule="auto"/>
      <w:outlineLvl w:val="0"/>
    </w:pPr>
    <w:rPr>
      <w:rFonts w:ascii="Times" w:eastAsia="Times" w:hAnsi="Times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4690"/>
    <w:rPr>
      <w:rFonts w:ascii="Times" w:eastAsia="Times" w:hAnsi="Times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4B4690"/>
    <w:pPr>
      <w:spacing w:after="0" w:line="240" w:lineRule="auto"/>
    </w:pPr>
    <w:rPr>
      <w:rFonts w:ascii="Times" w:eastAsia="Times" w:hAnsi="Times"/>
      <w:i/>
      <w:iCs/>
      <w:sz w:val="24"/>
      <w:szCs w:val="20"/>
    </w:rPr>
  </w:style>
  <w:style w:type="character" w:customStyle="1" w:styleId="BodyTextChar">
    <w:name w:val="Body Text Char"/>
    <w:link w:val="BodyText"/>
    <w:rsid w:val="004B4690"/>
    <w:rPr>
      <w:rFonts w:ascii="Times" w:eastAsia="Times" w:hAnsi="Times" w:cs="Times New Roman"/>
      <w:i/>
      <w:i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Leslie Lara</cp:lastModifiedBy>
  <cp:revision>4</cp:revision>
  <dcterms:created xsi:type="dcterms:W3CDTF">2016-02-04T04:53:00Z</dcterms:created>
  <dcterms:modified xsi:type="dcterms:W3CDTF">2016-02-04T05:25:00Z</dcterms:modified>
</cp:coreProperties>
</file>